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BE" w:rsidRDefault="00395EBE" w:rsidP="00395EBE">
      <w:r>
        <w:t>Реквизиты:</w:t>
      </w:r>
    </w:p>
    <w:p w:rsidR="00395EBE" w:rsidRDefault="00395EBE" w:rsidP="00395EBE">
      <w:proofErr w:type="spellStart"/>
      <w:r>
        <w:t>Natalia</w:t>
      </w:r>
      <w:proofErr w:type="spellEnd"/>
      <w:r>
        <w:t xml:space="preserve"> </w:t>
      </w:r>
      <w:proofErr w:type="spellStart"/>
      <w:r>
        <w:t>Dmitrenko</w:t>
      </w:r>
      <w:proofErr w:type="spellEnd"/>
    </w:p>
    <w:p w:rsidR="00395EBE" w:rsidRDefault="00395EBE" w:rsidP="00395EBE">
      <w:r>
        <w:t>№ счета: 40817810738068234658</w:t>
      </w:r>
    </w:p>
    <w:p w:rsidR="00395EBE" w:rsidRDefault="00395EBE" w:rsidP="00395EBE">
      <w:r>
        <w:t>№ карты Сбербанка: 4276 3800 2961 4000</w:t>
      </w:r>
    </w:p>
    <w:p w:rsidR="00D77001" w:rsidRDefault="00395EBE" w:rsidP="00395EBE">
      <w:r>
        <w:t>09/18</w:t>
      </w:r>
      <w:bookmarkStart w:id="0" w:name="_GoBack"/>
      <w:bookmarkEnd w:id="0"/>
    </w:p>
    <w:sectPr w:rsidR="00D7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BE"/>
    <w:rsid w:val="00395EBE"/>
    <w:rsid w:val="00D7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Natka</dc:creator>
  <cp:lastModifiedBy>Natka</cp:lastModifiedBy>
  <cp:revision>1</cp:revision>
  <dcterms:created xsi:type="dcterms:W3CDTF">2015-11-10T22:19:00Z</dcterms:created>
  <dcterms:modified xsi:type="dcterms:W3CDTF">2015-11-10T22:20:00Z</dcterms:modified>
</cp:coreProperties>
</file>